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FE" w:rsidRPr="00FF139B" w:rsidRDefault="005179FE" w:rsidP="005179F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</w:pPr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МБДОУ «</w:t>
      </w:r>
      <w:proofErr w:type="spellStart"/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Кар</w:t>
      </w:r>
      <w:r w:rsidR="002C245E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атинский</w:t>
      </w:r>
      <w:proofErr w:type="spellEnd"/>
      <w:r w:rsidR="002C245E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детский сад «Солнышко»</w:t>
      </w:r>
    </w:p>
    <w:p w:rsidR="005179FE" w:rsidRDefault="005179FE" w:rsidP="00CC724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</w:p>
    <w:p w:rsidR="005179FE" w:rsidRDefault="00F7359E" w:rsidP="00756668">
      <w:pPr>
        <w:shd w:val="clear" w:color="auto" w:fill="FFFFFF"/>
        <w:spacing w:before="150" w:after="450" w:line="240" w:lineRule="atLeast"/>
        <w:ind w:left="-709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 w:rsidRPr="00F7359E"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8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о Морям, по волнам»"/>
          </v:shape>
        </w:pict>
      </w:r>
    </w:p>
    <w:p w:rsidR="005179FE" w:rsidRDefault="005179FE" w:rsidP="00756668">
      <w:pPr>
        <w:shd w:val="clear" w:color="auto" w:fill="FFFFFF"/>
        <w:spacing w:before="150" w:after="450" w:line="240" w:lineRule="atLeast"/>
        <w:ind w:left="-993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28"/>
          <w:szCs w:val="45"/>
          <w:lang w:eastAsia="ru-RU"/>
        </w:rPr>
        <w:drawing>
          <wp:inline distT="0" distB="0" distL="0" distR="0">
            <wp:extent cx="6372128" cy="4495800"/>
            <wp:effectExtent l="19050" t="0" r="0" b="0"/>
            <wp:docPr id="29" name="Рисунок 28" descr="во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н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449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42" w:rsidRPr="00FF139B" w:rsidRDefault="00756668" w:rsidP="00B61442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</w:pPr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                                  </w:t>
      </w:r>
      <w:r w:rsidR="00B61442"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               </w:t>
      </w:r>
      <w:r w:rsidR="00B61442" w:rsidRPr="00FF139B">
        <w:rPr>
          <w:rFonts w:ascii="Arial" w:eastAsia="Times New Roman" w:hAnsi="Arial" w:cs="Arial"/>
          <w:b/>
          <w:color w:val="FF0000"/>
          <w:kern w:val="36"/>
          <w:sz w:val="28"/>
          <w:szCs w:val="45"/>
          <w:u w:val="single"/>
          <w:lang w:eastAsia="ru-RU"/>
        </w:rPr>
        <w:t xml:space="preserve"> Выполнила</w:t>
      </w:r>
      <w:r w:rsidR="00B61442"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: воспитательница</w:t>
      </w:r>
    </w:p>
    <w:p w:rsidR="00B61442" w:rsidRPr="00FF139B" w:rsidRDefault="00B61442" w:rsidP="00B61442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</w:pPr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                             старшей группы</w:t>
      </w:r>
    </w:p>
    <w:p w:rsidR="005179FE" w:rsidRPr="00FF139B" w:rsidRDefault="00B61442" w:rsidP="00B61442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</w:pPr>
      <w:proofErr w:type="spellStart"/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Абдулаева</w:t>
      </w:r>
      <w:proofErr w:type="spellEnd"/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Р.Х.</w:t>
      </w:r>
      <w:r w:rsidR="00756668"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 xml:space="preserve"> </w:t>
      </w:r>
    </w:p>
    <w:p w:rsidR="005179FE" w:rsidRPr="00FF139B" w:rsidRDefault="00756668" w:rsidP="0075666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</w:pPr>
      <w:r w:rsidRPr="00FF139B">
        <w:rPr>
          <w:rFonts w:ascii="Arial" w:eastAsia="Times New Roman" w:hAnsi="Arial" w:cs="Arial"/>
          <w:color w:val="FF0000"/>
          <w:kern w:val="36"/>
          <w:sz w:val="28"/>
          <w:szCs w:val="45"/>
          <w:lang w:eastAsia="ru-RU"/>
        </w:rPr>
        <w:t>С.Карата.</w:t>
      </w:r>
    </w:p>
    <w:p w:rsidR="00CC7245" w:rsidRPr="00FF139B" w:rsidRDefault="00CC7245" w:rsidP="00CC724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FF139B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lastRenderedPageBreak/>
        <w:t>Конспект занятия «По морям, по волнам»</w:t>
      </w:r>
    </w:p>
    <w:p w:rsidR="00CC7245" w:rsidRPr="00CC7245" w:rsidRDefault="005179FE" w:rsidP="00EE72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"По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морям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волнам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</w:t>
      </w:r>
    </w:p>
    <w:p w:rsidR="005179FE" w:rsidRPr="00CC7245" w:rsidRDefault="005179FE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Закрепить умение играть в команде,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Расширять и активизировать словарный запас, пассажиры, пароход,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морские обитатели.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Развивать познавательные способности детей, развивать воображение, цветное восприятие, интерес к природе, интерес к композиции.</w:t>
      </w:r>
    </w:p>
    <w:p w:rsid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179FE" w:rsidRPr="00CC7245" w:rsidRDefault="005179FE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1. Образовательная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Сформировать представление детей о море и его обитателях. Учить их самостоятельно творчески отражать свои представления о море использовать технику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кляксография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элементами аппликации. Расширять и активизировать словарный запас, пассажиры, пароход,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морские обитатели.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2. Развивающая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познавательные способности детей, развивать воображение, цветное восприятие, интерес к природе, интерес к композиции, коммуникативные способности.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 Воспитательная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воспитывать отзывчивость, способность проявлению активности, воспитывать любознательность, художественный вкус,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интерес к изобразительному искусству.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Интеграция образовательных </w:t>
      </w: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областей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«Познавательная деятельность»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«Художественно-эстетическое развитие»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«Речевое развитие»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«Социально-коммуникативное»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«Физическое развитие»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 и оборудование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листы бумаги по количеству детей; морские обитатели по количеству детей; запись звуков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;; 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гуашь разного цвета; баночки для краски по количеству детей, кисточки, стаканчики для воды.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изготовление шаблонов морских обитателей.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Словарная работа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волны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плещется, спокойные, сильные, порт, пассажиры, шторм, штиль, штурвал, морские обитатели, подводный мир.</w:t>
      </w:r>
      <w:proofErr w:type="gramEnd"/>
    </w:p>
    <w:p w:rsidR="005B3D71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5B3D71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5B3D71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5B3D71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5B3D71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CC7245" w:rsidRPr="00CC7245" w:rsidRDefault="005B3D71" w:rsidP="00CC724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83A629"/>
          <w:sz w:val="39"/>
          <w:szCs w:val="39"/>
          <w:lang w:eastAsia="ru-RU"/>
        </w:rPr>
        <w:t xml:space="preserve">                          </w:t>
      </w:r>
      <w:r w:rsidR="00CC7245" w:rsidRPr="00CC7245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</w:t>
      </w:r>
      <w:proofErr w:type="gramStart"/>
      <w:r w:rsidR="00CC7245" w:rsidRPr="00CC7245">
        <w:rPr>
          <w:rFonts w:ascii="Arial" w:eastAsia="Times New Roman" w:hAnsi="Arial" w:cs="Arial"/>
          <w:color w:val="83A629"/>
          <w:sz w:val="39"/>
          <w:szCs w:val="39"/>
          <w:lang w:eastAsia="ru-RU"/>
        </w:rPr>
        <w:t xml:space="preserve"> :</w:t>
      </w:r>
      <w:proofErr w:type="gramEnd"/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Методические указания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І Часть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(организационная)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ІІ Часть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(продуктивная)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ІІІ Часть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(физ. минутка,</w:t>
      </w:r>
      <w:r w:rsidR="00FF139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сюрпризный момент, заключение)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входят в зал под звуки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Здравствуйте реб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ята, меня зовут </w:t>
      </w:r>
      <w:proofErr w:type="spellStart"/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Рашидат</w:t>
      </w:r>
      <w:proofErr w:type="spellEnd"/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Хадисовна</w:t>
      </w:r>
      <w:proofErr w:type="spellEnd"/>
      <w:proofErr w:type="gramStart"/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Мне очень приятно с вами познакомиться! Я приехала с вами подружиться и поиграть! Вы позволите?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Замечательно!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 вот ребята со мной сегодня произошла удивительная история,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утром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когда я ехала к вам в гости мне позвонили. Я взяла трубку и как вы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думаете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кто это был!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мне звонил!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Догадываетесь! Я бы тоже никогда не догадалась? Мне звонила черепашка по имени Капелька. Она звонила с одного маленького острова в теплом море. Знаете, она сказала, что хочет иметь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много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друзей. И пригласила нас с вами к ней в гости. Поедем в гости?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Отлично! Ребята,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вы знаете, что такое остров?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:Ч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это? Что там есть 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(песок, пальмы</w:t>
      </w:r>
      <w:proofErr w:type="gramStart"/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стров там где море.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Молодцы, Да ребята, остров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-э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маленькая часть земли, со всех сторон окруженная водой. А раз наш остров в море, то он окружен морем.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ебята,а вы знаете на чем нам стоит отправиться на остров?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это да, сколько видов транспорта вы знаете. Давайте разберемся!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Установлена магнитная доска,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которую воспитатель по мере ответов детей будет размещать виды транспорта.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 я сейчас буду вам показывать картинки,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вы пожалуйста мне отвечайте, можем мы на этом поехать или нет. Хорошо? Готовы? Приступим!</w:t>
      </w:r>
    </w:p>
    <w:p w:rsidR="00CC7245" w:rsidRPr="00CC7245" w:rsidRDefault="00CC7245" w:rsidP="005B3D7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Воспитатель достает первую картинку </w:t>
      </w:r>
      <w:r w:rsidRPr="00391B1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МОТОЦИКЛ</w:t>
      </w:r>
      <w:r w:rsidR="005B3D7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7" name="Рисунок 6" descr="мото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тоц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Смотрите ребята, что это?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можем мы на мотоцикле поехать на остров?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Почему?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:П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равильно ребята, это наземный вид транспорта, поэтому он скорее утонет сразу.</w:t>
      </w:r>
    </w:p>
    <w:p w:rsidR="00E4015B" w:rsidRPr="00E4015B" w:rsidRDefault="00CC7245" w:rsidP="00E4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 </w:t>
      </w:r>
      <w:r w:rsidR="005B3D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достает вторую картинку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5B3D71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ПОЕЗД</w:t>
      </w:r>
      <w:r w:rsidR="005B3D7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8" name="Рисунок 7" descr="п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езд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что? Правильно! Можем мы на поезде поехать? Почему?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чем мы еще можем поехать?</w:t>
      </w:r>
    </w:p>
    <w:p w:rsidR="00E4015B" w:rsidRDefault="005B3D71" w:rsidP="00E4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 достает третью </w:t>
      </w:r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картинку </w:t>
      </w:r>
      <w:r w:rsidR="00CC7245" w:rsidRPr="005B3D71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САМОЛЕТ</w:t>
      </w:r>
    </w:p>
    <w:p w:rsidR="00CC7245" w:rsidRPr="00CC7245" w:rsidRDefault="005B3D71" w:rsidP="005B3D7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09620"/>
            <wp:effectExtent l="19050" t="0" r="3175" b="0"/>
            <wp:docPr id="9" name="Рисунок 8" descr="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лет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Можем мы на самолете полететь на остров?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мы увидим во время полета?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Облака, еще что? Маленькую землю, то есть практически не чего, подходит нам такой транспорт?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E4015B" w:rsidRDefault="00CC7245" w:rsidP="00E401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выберем другой вид транспорта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?На чем нам лучше всего отправится, чтобы получилось настоящее путешествие?</w:t>
      </w:r>
    </w:p>
    <w:p w:rsidR="00E4015B" w:rsidRPr="00E4015B" w:rsidRDefault="00E4015B" w:rsidP="00E4015B">
      <w:pPr>
        <w:tabs>
          <w:tab w:val="left" w:pos="4035"/>
        </w:tabs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достает четвертую картинку </w:t>
      </w:r>
      <w:r w:rsidRPr="00E401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ЛОДКА</w:t>
      </w:r>
      <w:r w:rsidRPr="00E4015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619750" cy="2476500"/>
            <wp:effectExtent l="19050" t="0" r="0" b="0"/>
            <wp:docPr id="11" name="Рисунок 9" descr="л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дка.jpg"/>
                    <pic:cNvPicPr/>
                  </pic:nvPicPr>
                  <pic:blipFill>
                    <a:blip r:embed="rId10" cstate="print"/>
                    <a:srcRect t="16239" b="2029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E4015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C7245" w:rsidRPr="00CC7245" w:rsidRDefault="00E4015B" w:rsidP="00E4015B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</w:t>
      </w:r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лодке? На пароходе? На корабле?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 ребята, мы отправимся с вами в плаванье на корабле.</w:t>
      </w:r>
    </w:p>
    <w:p w:rsidR="00CC7245" w:rsidRPr="00CC7245" w:rsidRDefault="00CC7245" w:rsidP="00E4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 достает пятую картинку </w:t>
      </w:r>
      <w:r w:rsidRPr="00E401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КОРАБЛЬ</w:t>
      </w:r>
      <w:r w:rsidR="00E4015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702300" cy="3648075"/>
            <wp:effectExtent l="19050" t="0" r="0" b="0"/>
            <wp:docPr id="12" name="Рисунок 11" descr="кораб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абль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Отправимся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корабле, чтобы увидеть много, много интересного.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отправится в плаванье нам нужен корабль! Мы его должны построить. Давайте построим! Что должно быть у корабля?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 ребята, у корабля должны быть борта, нос или корма.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(строим корабль)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Ура! Наш корабль готов! Тогда поспешим зайти на борт и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занять свои места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Мы отправляемся! Садимся лицом к корме, чтобы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видеть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куда плывет наш корабль. Видеть все самое интересное, что встретится на пути.</w:t>
      </w:r>
    </w:p>
    <w:p w:rsid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(Все садятся в центр построенного корабля)</w:t>
      </w:r>
    </w:p>
    <w:p w:rsidR="00E4015B" w:rsidRPr="00CC7245" w:rsidRDefault="00E4015B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 послушайте меня пожалуйста.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Возьмите меня с собою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Ну что вам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стоит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возьмите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этот большой корабль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Возьмите меня с собою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 буду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перед смотрящей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Вперед далеко смотрящий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рифы в пути увижу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Из пены седой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торчащих</w:t>
      </w:r>
      <w:proofErr w:type="gramEnd"/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Увижу акул наверно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рыб на цветы похожих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возьмите меня с собою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:Н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что ребята берете меня!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спасибо!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Итак, чтобы отправиться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путешествие нам нужно закрыть глазки и прислушаться.</w:t>
      </w:r>
    </w:p>
    <w:p w:rsidR="00114411" w:rsidRDefault="00CC7245" w:rsidP="001144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Включается музыка, звук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 и чаек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14411" w:rsidRDefault="00114411" w:rsidP="001144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44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вы слышите? Шум воды? Птиц?</w:t>
      </w:r>
    </w:p>
    <w:p w:rsidR="00114411" w:rsidRDefault="00114411" w:rsidP="001144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44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 мы с вами в открытом море!</w:t>
      </w:r>
    </w:p>
    <w:p w:rsidR="002A6C11" w:rsidRDefault="002A6C11" w:rsidP="002A6C11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вот, ребята, теперь мы с вами настоящие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моряки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114411" w:rsidRPr="00CC7245" w:rsidRDefault="002A6C11" w:rsidP="001144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Открывайте глазки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посмотрите сюда.</w:t>
      </w:r>
    </w:p>
    <w:p w:rsidR="00114411" w:rsidRDefault="00CC7245" w:rsidP="002A6C1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На экране появляется первая картинка планета </w:t>
      </w:r>
      <w:r w:rsidRPr="007B08DC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Земля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E4015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467225" cy="4991099"/>
            <wp:effectExtent l="19050" t="0" r="9525" b="0"/>
            <wp:docPr id="13" name="Рисунок 12" descr="ш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р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8500" cy="499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2A6C11" w:rsidP="001144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 </w:t>
      </w:r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1 слайд презентации </w:t>
      </w:r>
      <w:r w:rsidR="00CC7245"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(ПЛАНЕТА ЗЕМЛЯ)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а как вы думаете, что такое море? В море много или мало воды? А какое море?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Море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-э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часть воды окруженная землей или рифами. Все что на картинке синем цвете это все вода.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дует ветер, море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волнуется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плещется!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2 слайд презентации 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CC7245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ВОЛНЫ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  <w:proofErr w:type="gramEnd"/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ПРИБОЙ)</w:t>
      </w:r>
      <w:proofErr w:type="gramEnd"/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вот это ребята прибой, тот шум, что мы с вами слышали.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3 слайд презентации 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(КОРАБЛЬ)</w:t>
      </w:r>
      <w:proofErr w:type="gramEnd"/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вот и корабль, на котором мы с вами отправились в путешествие. Плывем на остров, где нас ждет черепашка по имени Капелька.</w:t>
      </w:r>
    </w:p>
    <w:p w:rsidR="00CC7245" w:rsidRPr="00CC7245" w:rsidRDefault="00CC7245" w:rsidP="007B08D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4 слайд презентации </w:t>
      </w:r>
      <w:r w:rsidRPr="007B08DC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(ДЕЛЬФИНЫ)</w:t>
      </w:r>
      <w:proofErr w:type="gramEnd"/>
      <w:r w:rsidR="007B08DC" w:rsidRPr="007B08DC">
        <w:rPr>
          <w:rFonts w:ascii="Arial" w:eastAsia="Times New Roman" w:hAnsi="Arial" w:cs="Arial"/>
          <w:b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372100" cy="2524125"/>
            <wp:effectExtent l="19050" t="0" r="0" b="0"/>
            <wp:docPr id="14" name="Рисунок 13" descr="дельф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ьфин.jpg"/>
                    <pic:cNvPicPr/>
                  </pic:nvPicPr>
                  <pic:blipFill>
                    <a:blip r:embed="rId13" cstate="print"/>
                    <a:srcRect t="6452" b="806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Ой, а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у нас тут! Правильно ребята это дельфины, они очень любят плавать рядом с кораблями и помогают часто людям. Вот такие чудесные обитатели морей.</w:t>
      </w:r>
    </w:p>
    <w:p w:rsidR="00CC7245" w:rsidRPr="00CC7245" w:rsidRDefault="00CC7245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5 слайд презентации </w:t>
      </w:r>
      <w:r w:rsidRPr="007B08DC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(КИТ)</w:t>
      </w:r>
      <w:r w:rsidR="007B08DC" w:rsidRPr="007B08DC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753100" cy="2486025"/>
            <wp:effectExtent l="19050" t="0" r="0" b="0"/>
            <wp:docPr id="16" name="Рисунок 15" descr="к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2.jp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ребята кит, самый большой обитатель морских глубин. Он такой огромный как наш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садик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вот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какой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огромный.</w:t>
      </w:r>
    </w:p>
    <w:p w:rsidR="007404B4" w:rsidRDefault="00CC7245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,у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казывает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6 слайд презентации </w:t>
      </w:r>
      <w:r w:rsidRPr="007404B4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(АКУЛА)</w:t>
      </w:r>
    </w:p>
    <w:p w:rsidR="007404B4" w:rsidRDefault="007404B4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7404B4" w:rsidP="007404B4">
      <w:pPr>
        <w:spacing w:after="0" w:line="240" w:lineRule="auto"/>
        <w:ind w:hanging="56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404B4">
        <w:rPr>
          <w:rFonts w:ascii="Arial" w:eastAsia="Times New Roman" w:hAnsi="Arial" w:cs="Arial"/>
          <w:b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3137535"/>
            <wp:effectExtent l="19050" t="0" r="3175" b="0"/>
            <wp:docPr id="17" name="Рисунок 16" descr="аку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ула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4B4" w:rsidRDefault="007404B4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этого обитателя узнали?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Конечно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это акула. Это самый опасный обитатель морей. Потому что он хищник.</w:t>
      </w:r>
    </w:p>
    <w:p w:rsidR="007404B4" w:rsidRDefault="00CC7245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7 слайд презентации </w:t>
      </w:r>
      <w:r w:rsidRPr="007404B4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(РЫБЫ)</w:t>
      </w:r>
      <w:proofErr w:type="gramEnd"/>
    </w:p>
    <w:p w:rsidR="007404B4" w:rsidRDefault="007404B4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7404B4" w:rsidP="007404B4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404B4">
        <w:rPr>
          <w:rFonts w:ascii="Arial" w:eastAsia="Times New Roman" w:hAnsi="Arial" w:cs="Arial"/>
          <w:b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8" name="Рисунок 17" descr="ры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ки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это кто к нам приплыл? Рыбки!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Видите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какие они красивые и разноцветные!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Какого они цвета?</w:t>
      </w:r>
    </w:p>
    <w:p w:rsid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7404B4" w:rsidRPr="00CC7245" w:rsidRDefault="007404B4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F4B66" w:rsidRDefault="00CC7245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8 слайд презентации </w:t>
      </w:r>
      <w:r w:rsidRPr="007404B4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(ВОДОРОСЛИ)</w:t>
      </w:r>
      <w:proofErr w:type="gramEnd"/>
    </w:p>
    <w:p w:rsidR="00FF4B66" w:rsidRDefault="00FF4B66" w:rsidP="007404B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7404B4" w:rsidP="00FF4B66">
      <w:pPr>
        <w:spacing w:after="0" w:line="240" w:lineRule="auto"/>
        <w:ind w:left="-567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404B4">
        <w:rPr>
          <w:rFonts w:ascii="Arial" w:eastAsia="Times New Roman" w:hAnsi="Arial" w:cs="Arial"/>
          <w:b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2876550"/>
            <wp:effectExtent l="19050" t="0" r="3175" b="0"/>
            <wp:docPr id="19" name="Рисунок 18" descr="во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ор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66" w:rsidRDefault="00FF4B66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 ребята водоросли, ими питаются рыбки и служат так же домом для мелких обитателей морей.</w:t>
      </w:r>
    </w:p>
    <w:p w:rsidR="00FF4B66" w:rsidRDefault="00CC7245" w:rsidP="00FF4B66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9 слайд презентации </w:t>
      </w:r>
      <w:r w:rsid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(О</w:t>
      </w:r>
      <w:r w:rsidRP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</w:t>
      </w:r>
      <w:r w:rsid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Ь</w:t>
      </w:r>
      <w:r w:rsidRP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МИНОГ И МЕДУЗА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proofErr w:type="gramEnd"/>
    </w:p>
    <w:p w:rsidR="00FF4B66" w:rsidRDefault="00FF4B66" w:rsidP="00FF4B66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CC7245" w:rsidRPr="00CC7245" w:rsidRDefault="007404B4" w:rsidP="00FF4B66">
      <w:pPr>
        <w:spacing w:after="0" w:line="240" w:lineRule="auto"/>
        <w:ind w:left="-851" w:firstLine="142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019800" cy="2914650"/>
            <wp:effectExtent l="19050" t="0" r="0" b="0"/>
            <wp:docPr id="22" name="Рисунок 21" descr="ос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ьми.jpg"/>
                    <pic:cNvPicPr/>
                  </pic:nvPicPr>
                  <pic:blipFill>
                    <a:blip r:embed="rId18"/>
                    <a:srcRect t="6090" r="17905" b="865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66" w:rsidRDefault="00FF4B66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Вот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какой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интересный,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знаете ли вы кто это? Какого он цвета? Сколько у него конечностей? Кого мы еще видим? Это ребята медузы, они тоже очень красивые,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разноцветные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бывают и ядовитые и могут очень сильно обжечь руку или ногу. Мы их лучше трогать не будем!</w:t>
      </w:r>
    </w:p>
    <w:p w:rsidR="00CC7245" w:rsidRPr="00CC7245" w:rsidRDefault="00CC7245" w:rsidP="00FF4B66">
      <w:pPr>
        <w:spacing w:after="0" w:line="240" w:lineRule="auto"/>
        <w:ind w:left="-567" w:firstLine="927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10 слайд презентации </w:t>
      </w:r>
      <w:r w:rsidRP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(МОРСКАЯ ЗВЕЗДА)</w:t>
      </w:r>
      <w:r w:rsidR="00FF4B66" w:rsidRPr="00FF4B66">
        <w:rPr>
          <w:rFonts w:ascii="Arial" w:eastAsia="Times New Roman" w:hAnsi="Arial" w:cs="Arial"/>
          <w:b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521075"/>
            <wp:effectExtent l="19050" t="0" r="3175" b="0"/>
            <wp:docPr id="24" name="Рисунок 23" descr="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езда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FF4B66" w:rsidRDefault="00FF4B66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вот и чудесный обитатель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 морская звезда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 что она похожа? Сколько у нее лучиков давайте посчитаем?</w:t>
      </w:r>
    </w:p>
    <w:p w:rsidR="00FF4B66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11 слайд презентации </w:t>
      </w:r>
      <w:r w:rsidRPr="00FF4B66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(ЧЕРЕПАХА)</w:t>
      </w:r>
      <w:proofErr w:type="gramEnd"/>
    </w:p>
    <w:p w:rsidR="00FF4B66" w:rsidRDefault="00FF4B66" w:rsidP="00CC724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CC7245" w:rsidRPr="00CC7245" w:rsidRDefault="00FF4B66" w:rsidP="00FF4B66">
      <w:pPr>
        <w:spacing w:after="0" w:line="240" w:lineRule="auto"/>
        <w:ind w:left="-284" w:hanging="142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743325"/>
            <wp:effectExtent l="19050" t="0" r="3175" b="0"/>
            <wp:docPr id="25" name="Рисунок 24" descr="черепа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паха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Вот, и наш друг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Капелька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,у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знали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Я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думаю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уже подплываем к нашему острову. Вы знали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,ч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черепашки появляются на свет из яиц?</w:t>
      </w:r>
    </w:p>
    <w:p w:rsidR="00CC7245" w:rsidRPr="00CC7245" w:rsidRDefault="00CC7245" w:rsidP="00FF4B66">
      <w:pPr>
        <w:spacing w:after="0" w:line="240" w:lineRule="auto"/>
        <w:ind w:left="-284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(Воспитатель,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указывает на седьмой слайд презентации </w:t>
      </w: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(ОСТРОВ)</w:t>
      </w:r>
      <w:r w:rsidR="00FF4B66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35646" cy="3171825"/>
            <wp:effectExtent l="19050" t="0" r="7954" b="0"/>
            <wp:docPr id="27" name="Рисунок 26" descr="ост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ров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вот и наш остров, что мы видим на этом острове? Давайте искать нашего друга Капельку, где же он! Давайте позовем!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Воспитатель</w:t>
      </w:r>
      <w:proofErr w:type="gramEnd"/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держа в руках черепашку)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вот же она!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Привет ребята!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все приплыли ко мне?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я рада встречи!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я рада всех видеть!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Меня зовут Капелька, а вас как?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когда ко мне плыли, что видели?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меня к вам просьба, а вы могли бы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видели нарисовать для меня? Нарисуйте море, морских обитателей, водоросли, рыбки.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Нарисуете?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Тогда проходите за столы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столах, листы бумаги, краски гуашь, кисточки, вода)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:М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 можем нарисовать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волны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море? Чем мы будем его рисовать?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Красками,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пальчиками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адошками,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карандашами.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Все это замечательные способы рисования, но я хочу научить вас новой технике рисования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Перед вами двойной лист и краски с кистями. Новая техника рисования называется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кляксография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элементами аппликации.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Кляксография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когда краска кляксой падает на листок. На столах у вас лежат обитатели </w:t>
      </w:r>
      <w:proofErr w:type="gramStart"/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которых мы с вами видели,</w:t>
      </w:r>
      <w:r w:rsidR="00FF13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назовите их! Их мы потом приклеим на наш листок.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:О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бмокните свои кисти в краску и будем капать на половину вашего листа выбирайте все те цвета которые вам нравятся, когда вы накапаете капелек на половину листа, мы свернем лист пополам и салфеткой его разгладим, потом откроем и посмотрим, что получилось. Понятно! Начинаем выполнять!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:П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режде чем начать наше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занятие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давайте разомнем наши пальчики</w:t>
      </w:r>
    </w:p>
    <w:p w:rsidR="00CC7245" w:rsidRPr="007C4368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  <w:r w:rsidRPr="007C4368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Физкультминутка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Покажите мне свои ладошки,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ну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потрем мы их немножко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они немножко разогрелись, раскраснелись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Повторяйте за мной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 рисую море, море </w:t>
      </w:r>
      <w:proofErr w:type="spell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голубо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  <w:proofErr w:type="spell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="002C24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сжимаем разжимаем руки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такого </w:t>
      </w:r>
      <w:r w:rsidRPr="00CC7245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моря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даже не встречали</w:t>
      </w:r>
      <w:r w:rsidR="002C24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еременные руки</w:t>
      </w:r>
    </w:p>
    <w:p w:rsidR="00CC7245" w:rsidRPr="00CC7245" w:rsidRDefault="002C245E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меня такая краска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голубая</w:t>
      </w:r>
      <w:proofErr w:type="spellEnd"/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прямо как живая-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C7245"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сжимать кулачки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теперь преступайте к работе, вспомните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я вам говорила и показывала, возьмите в руки кисти окуните в воду потом в краску и начинайте творить. У вас у всех получится картина, которая не будет похожа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другую. Они у вас у всех будут разные.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с рисунком.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После окончания работы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моем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руки.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Музыкотерапия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:П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ока работы наши сохнут, я предлагаю вам подарить нашему другу Капельке зажигательный танец.</w:t>
      </w:r>
    </w:p>
    <w:p w:rsidR="00CC7245" w:rsidRPr="00CC7245" w:rsidRDefault="007C4368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Звучит музыка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чунга-чанга</w:t>
      </w:r>
      <w:proofErr w:type="spellEnd"/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Детям раздаются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ленты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они танцуют под музыку.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Дыхательная гимнастика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теперь музыка стихает, и вы постепенно превращаетесь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морских звездочек и ложитесь на морское дно. Представьте, что вы звездочки 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раскиньте свои ручки и ножки. Ложимся на спинку, и глубоко вдыхаем и медленно выдыхаем через носик.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считаю до 5, вы сядете на ковре. Сели? Молодцы!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теперь давайте подойдем к выставке наших рисунков и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посмотрим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какая красота у нас получилась.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Рефлексия</w:t>
      </w: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7245" w:rsidRPr="00CC7245" w:rsidRDefault="00CC7245" w:rsidP="00CC72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</w:t>
      </w:r>
      <w:proofErr w:type="gramEnd"/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хочу спросить вас, вам было интересно?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понравилось наше путешествие? Что нового вы узнали? Что было для вас тяжело? Что вы не поняли? Что у вас не получилось?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Капелька очень рада, что у нее теперь так много друзей, поэтому она вам приготовила маленькие подарки.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достает сундучок, из которого дети достают сладкий приз.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Все, ребята нам пора возвращаться в нашу группу, давайте помашем нашей черепашке и скажем до свидания!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понравилось в гостях у Капельки? Приедем еще в гости?</w:t>
      </w:r>
    </w:p>
    <w:p w:rsidR="00CC7245" w:rsidRPr="00CC7245" w:rsidRDefault="00CC7245" w:rsidP="00CC72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72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Тогда давайте помашем и скажем до новых встреч!</w:t>
      </w:r>
    </w:p>
    <w:p w:rsidR="003614E7" w:rsidRDefault="003614E7"/>
    <w:sectPr w:rsidR="003614E7" w:rsidSect="00FF139B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15B" w:rsidRDefault="00E4015B" w:rsidP="00E4015B">
      <w:pPr>
        <w:spacing w:after="0" w:line="240" w:lineRule="auto"/>
      </w:pPr>
      <w:r>
        <w:separator/>
      </w:r>
    </w:p>
  </w:endnote>
  <w:endnote w:type="continuationSeparator" w:id="1">
    <w:p w:rsidR="00E4015B" w:rsidRDefault="00E4015B" w:rsidP="00E4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15B" w:rsidRDefault="00E4015B" w:rsidP="00E4015B">
      <w:pPr>
        <w:spacing w:after="0" w:line="240" w:lineRule="auto"/>
      </w:pPr>
      <w:r>
        <w:separator/>
      </w:r>
    </w:p>
  </w:footnote>
  <w:footnote w:type="continuationSeparator" w:id="1">
    <w:p w:rsidR="00E4015B" w:rsidRDefault="00E4015B" w:rsidP="00E40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245"/>
    <w:rsid w:val="00096CF6"/>
    <w:rsid w:val="00114411"/>
    <w:rsid w:val="0027007A"/>
    <w:rsid w:val="002A6C11"/>
    <w:rsid w:val="002C245E"/>
    <w:rsid w:val="003614E7"/>
    <w:rsid w:val="00391B1F"/>
    <w:rsid w:val="005179FE"/>
    <w:rsid w:val="005B3D71"/>
    <w:rsid w:val="00625B02"/>
    <w:rsid w:val="007404B4"/>
    <w:rsid w:val="00756668"/>
    <w:rsid w:val="007B08DC"/>
    <w:rsid w:val="007C4368"/>
    <w:rsid w:val="00B61442"/>
    <w:rsid w:val="00C25A7F"/>
    <w:rsid w:val="00CC2D5D"/>
    <w:rsid w:val="00CC7245"/>
    <w:rsid w:val="00DB3FE7"/>
    <w:rsid w:val="00E4015B"/>
    <w:rsid w:val="00EE7289"/>
    <w:rsid w:val="00F7359E"/>
    <w:rsid w:val="00FF139B"/>
    <w:rsid w:val="00FF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7"/>
  </w:style>
  <w:style w:type="paragraph" w:styleId="1">
    <w:name w:val="heading 1"/>
    <w:basedOn w:val="a"/>
    <w:link w:val="10"/>
    <w:uiPriority w:val="9"/>
    <w:qFormat/>
    <w:rsid w:val="00CC72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7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2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7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C7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7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2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B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40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015B"/>
  </w:style>
  <w:style w:type="paragraph" w:styleId="a9">
    <w:name w:val="footer"/>
    <w:basedOn w:val="a"/>
    <w:link w:val="aa"/>
    <w:uiPriority w:val="99"/>
    <w:semiHidden/>
    <w:unhideWhenUsed/>
    <w:rsid w:val="00E40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0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5</cp:revision>
  <cp:lastPrinted>2019-03-13T07:48:00Z</cp:lastPrinted>
  <dcterms:created xsi:type="dcterms:W3CDTF">2019-02-26T13:07:00Z</dcterms:created>
  <dcterms:modified xsi:type="dcterms:W3CDTF">2019-03-13T07:51:00Z</dcterms:modified>
</cp:coreProperties>
</file>